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69" w:rsidRDefault="0050378C" w:rsidP="0050378C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0378C">
        <w:rPr>
          <w:rFonts w:ascii="Times New Roman" w:hAnsi="Times New Roman" w:cs="Times New Roman"/>
          <w:b/>
          <w:sz w:val="30"/>
          <w:szCs w:val="30"/>
        </w:rPr>
        <w:t>Изобразительное искусство 4</w:t>
      </w:r>
      <w:proofErr w:type="gramStart"/>
      <w:r w:rsidRPr="0050378C">
        <w:rPr>
          <w:rFonts w:ascii="Times New Roman" w:hAnsi="Times New Roman" w:cs="Times New Roman"/>
          <w:b/>
          <w:sz w:val="30"/>
          <w:szCs w:val="30"/>
        </w:rPr>
        <w:t xml:space="preserve"> В</w:t>
      </w:r>
      <w:proofErr w:type="gramEnd"/>
      <w:r w:rsidRPr="0050378C">
        <w:rPr>
          <w:rFonts w:ascii="Times New Roman" w:hAnsi="Times New Roman" w:cs="Times New Roman"/>
          <w:b/>
          <w:sz w:val="30"/>
          <w:szCs w:val="30"/>
        </w:rPr>
        <w:t xml:space="preserve"> класс</w:t>
      </w:r>
    </w:p>
    <w:p w:rsidR="0050378C" w:rsidRPr="00CE2F8B" w:rsidRDefault="0050378C" w:rsidP="00CE2F8B">
      <w:pPr>
        <w:pStyle w:val="a3"/>
        <w:rPr>
          <w:rFonts w:ascii="Times New Roman" w:hAnsi="Times New Roman" w:cs="Times New Roman"/>
          <w:sz w:val="28"/>
          <w:szCs w:val="28"/>
        </w:rPr>
      </w:pPr>
      <w:r w:rsidRPr="00CE2F8B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CE2F8B">
        <w:rPr>
          <w:rFonts w:ascii="Times New Roman" w:hAnsi="Times New Roman" w:cs="Times New Roman"/>
          <w:sz w:val="28"/>
          <w:szCs w:val="28"/>
        </w:rPr>
        <w:t>22 мая</w:t>
      </w:r>
    </w:p>
    <w:p w:rsidR="00CF14D2" w:rsidRPr="00CE2F8B" w:rsidRDefault="0050378C" w:rsidP="00CE2F8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F8B">
        <w:rPr>
          <w:rFonts w:ascii="Times New Roman" w:hAnsi="Times New Roman" w:cs="Times New Roman"/>
          <w:b/>
          <w:sz w:val="28"/>
          <w:szCs w:val="28"/>
        </w:rPr>
        <w:t>Тема:</w:t>
      </w:r>
      <w:r w:rsidRPr="00CE2F8B">
        <w:rPr>
          <w:rFonts w:ascii="Times New Roman" w:hAnsi="Times New Roman" w:cs="Times New Roman"/>
          <w:sz w:val="28"/>
          <w:szCs w:val="28"/>
        </w:rPr>
        <w:t xml:space="preserve"> </w:t>
      </w:r>
      <w:r w:rsidR="00CF14D2" w:rsidRPr="00CE2F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Значимые темы иск</w:t>
      </w:r>
      <w:r w:rsidR="00CF14D2" w:rsidRPr="00CE2F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усства. О чём говорит искусство? </w:t>
      </w:r>
      <w:r w:rsidR="00CF14D2" w:rsidRPr="00CE2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«Весеннее дерево»</w:t>
      </w:r>
    </w:p>
    <w:p w:rsidR="00CE2F8B" w:rsidRDefault="00CF14D2" w:rsidP="00CE2F8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8B">
        <w:rPr>
          <w:rFonts w:ascii="Times New Roman" w:hAnsi="Times New Roman" w:cs="Times New Roman"/>
          <w:b/>
          <w:sz w:val="28"/>
          <w:szCs w:val="28"/>
        </w:rPr>
        <w:t>Цель:</w:t>
      </w:r>
      <w:r w:rsidR="00CE2F8B" w:rsidRPr="00CE2F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2F8B" w:rsidRPr="00CE2F8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определения линий, формы, цветовых    оттенков, закрепление умения перед</w:t>
      </w:r>
      <w:r w:rsidR="00CE2F8B" w:rsidRPr="00CE2F8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авать свои наблюдения в рисунке; с</w:t>
      </w:r>
      <w:r w:rsidR="00CE2F8B" w:rsidRPr="00CE2F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воспитанию бережного отношения к природе.</w:t>
      </w:r>
    </w:p>
    <w:p w:rsidR="006709D1" w:rsidRDefault="006709D1" w:rsidP="00CE2F8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9D1" w:rsidRPr="006709D1" w:rsidRDefault="006709D1" w:rsidP="00CE2F8B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Доброе утро, дорогие ребята!</w:t>
      </w:r>
    </w:p>
    <w:p w:rsidR="0050378C" w:rsidRDefault="0050378C" w:rsidP="0050378C">
      <w:pPr>
        <w:rPr>
          <w:rFonts w:ascii="Times New Roman" w:hAnsi="Times New Roman" w:cs="Times New Roman"/>
          <w:b/>
          <w:sz w:val="28"/>
          <w:szCs w:val="28"/>
        </w:rPr>
      </w:pPr>
    </w:p>
    <w:p w:rsidR="00B27465" w:rsidRDefault="00B27465" w:rsidP="00B27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27465">
        <w:rPr>
          <w:rFonts w:ascii="Times New Roman" w:hAnsi="Times New Roman" w:cs="Times New Roman"/>
          <w:sz w:val="28"/>
          <w:szCs w:val="28"/>
        </w:rPr>
        <w:t>Проверьте свою готовность к уроку. У вас на столах лежат: альбом, краски, гуашь, простой карандаш, непроливайка.</w:t>
      </w:r>
    </w:p>
    <w:p w:rsidR="00B27465" w:rsidRPr="00B27465" w:rsidRDefault="00B27465" w:rsidP="00B27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Отгадайте загадку:</w:t>
      </w:r>
    </w:p>
    <w:p w:rsidR="00B27465" w:rsidRPr="00B27465" w:rsidRDefault="00B27465" w:rsidP="00B274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46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веселит,</w:t>
      </w:r>
    </w:p>
    <w:p w:rsidR="00B27465" w:rsidRPr="00B27465" w:rsidRDefault="00B27465" w:rsidP="00B274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46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холодит,</w:t>
      </w:r>
    </w:p>
    <w:p w:rsidR="00B27465" w:rsidRPr="00B27465" w:rsidRDefault="00B27465" w:rsidP="00B274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Осенью питает, </w:t>
      </w:r>
    </w:p>
    <w:p w:rsidR="00B27465" w:rsidRDefault="00B27465" w:rsidP="00B274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Зимой согревает.  </w:t>
      </w:r>
      <w:r w:rsidRPr="00B2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4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(Дерево)</w:t>
      </w:r>
    </w:p>
    <w:p w:rsidR="00B27465" w:rsidRPr="00B27465" w:rsidRDefault="00B27465" w:rsidP="00B274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27465" w:rsidRDefault="00B27465" w:rsidP="00B27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274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Сообщение темы урока.</w:t>
      </w:r>
    </w:p>
    <w:p w:rsidR="00B27465" w:rsidRPr="00B27465" w:rsidRDefault="00B27465" w:rsidP="00B27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27465" w:rsidRDefault="00B27465" w:rsidP="00B27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7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Сегодня мы с вами будем рисовать дерево.</w:t>
      </w:r>
    </w:p>
    <w:p w:rsidR="00B27465" w:rsidRPr="00B27465" w:rsidRDefault="00B27465" w:rsidP="00B27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7465" w:rsidRDefault="00B27465" w:rsidP="005037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 не просто дерево, а весеннее дерево.</w:t>
      </w:r>
    </w:p>
    <w:p w:rsidR="00B27465" w:rsidRDefault="00B27465" w:rsidP="005037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Сначала побеседуем о деревьях.</w:t>
      </w:r>
    </w:p>
    <w:p w:rsidR="00F31716" w:rsidRPr="00F31716" w:rsidRDefault="00F31716" w:rsidP="00F317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317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Зачем нужны деревья?</w:t>
      </w:r>
    </w:p>
    <w:p w:rsidR="00F31716" w:rsidRPr="00F31716" w:rsidRDefault="00F31716" w:rsidP="00F317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31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F31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F31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еревья очищают воздух.</w:t>
      </w:r>
      <w:proofErr w:type="gramEnd"/>
      <w:r w:rsidRPr="00F31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Деревья – дом для животных и птиц. </w:t>
      </w:r>
      <w:proofErr w:type="gramStart"/>
      <w:r w:rsidRPr="00F31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Деревья красивы.)</w:t>
      </w:r>
      <w:proofErr w:type="gramEnd"/>
    </w:p>
    <w:p w:rsidR="00F31716" w:rsidRPr="00F31716" w:rsidRDefault="00F31716" w:rsidP="00F317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31716" w:rsidRPr="00F31716" w:rsidRDefault="00F31716" w:rsidP="00F317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317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Викторина «Знаешь ли ты?»:</w:t>
      </w:r>
    </w:p>
    <w:p w:rsidR="00F31716" w:rsidRPr="00F31716" w:rsidRDefault="00F31716" w:rsidP="00F317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дерево самое высокое в мире? </w:t>
      </w:r>
      <w:r w:rsidRPr="00F31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(Секвойя)</w:t>
      </w:r>
    </w:p>
    <w:p w:rsidR="00F31716" w:rsidRPr="00F31716" w:rsidRDefault="00F31716" w:rsidP="00F317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дерево самое низкое? </w:t>
      </w:r>
      <w:r w:rsidRPr="00F31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(Карликовая берёза)</w:t>
      </w:r>
    </w:p>
    <w:p w:rsidR="00F31716" w:rsidRPr="00F31716" w:rsidRDefault="00F31716" w:rsidP="00F317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какого дерева делают спички? </w:t>
      </w:r>
      <w:r w:rsidRPr="00F31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(Осина)</w:t>
      </w:r>
    </w:p>
    <w:p w:rsidR="00F31716" w:rsidRPr="00F31716" w:rsidRDefault="00F31716" w:rsidP="00F317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дерево используют для изготовления лыж? </w:t>
      </w:r>
      <w:r w:rsidRPr="00F31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(Берёза)</w:t>
      </w:r>
    </w:p>
    <w:p w:rsidR="00F31716" w:rsidRPr="00F31716" w:rsidRDefault="00F31716" w:rsidP="00F317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дерево называют плакучим? </w:t>
      </w:r>
      <w:r w:rsidRPr="00F31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(Ива)</w:t>
      </w:r>
    </w:p>
    <w:p w:rsidR="00F31716" w:rsidRPr="00F31716" w:rsidRDefault="00F31716" w:rsidP="00F317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какого дерева плетут корзины? </w:t>
      </w:r>
      <w:r w:rsidRPr="00F31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(Ива)</w:t>
      </w:r>
    </w:p>
    <w:p w:rsidR="00F31716" w:rsidRPr="00F31716" w:rsidRDefault="00F31716" w:rsidP="00F317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716" w:rsidRDefault="002772DE" w:rsidP="00277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31716" w:rsidRPr="00F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красоту нашей природы и разнообразие деревьев нашего края воспевали писатели, поэты, музыканты, художники. Но каждый делал это по-своему. </w:t>
      </w:r>
    </w:p>
    <w:p w:rsidR="002772DE" w:rsidRDefault="002772DE" w:rsidP="00277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772D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Художники деревья пишут красками, мастерски пользуясь цветом</w:t>
      </w:r>
      <w:r w:rsidR="00F570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F78" w:rsidRPr="00D93F78" w:rsidRDefault="00D93F78" w:rsidP="00277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3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Зарядка.</w:t>
      </w:r>
    </w:p>
    <w:p w:rsidR="00F57078" w:rsidRPr="00D93F78" w:rsidRDefault="00F57078" w:rsidP="00277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57078" w:rsidRDefault="00F57078" w:rsidP="00277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Вам сегодня тоже предстоит побы</w:t>
      </w:r>
      <w:r w:rsidR="00D93F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в роли художников и нарисовать весеннее дерево.</w:t>
      </w:r>
    </w:p>
    <w:p w:rsidR="00F57078" w:rsidRDefault="00F57078" w:rsidP="00277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078" w:rsidRDefault="00F57078" w:rsidP="00277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Посмотрите, пожалуйста, видео и выполните работу.</w:t>
      </w:r>
    </w:p>
    <w:p w:rsidR="00D93F78" w:rsidRDefault="00D93F78" w:rsidP="00277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71A" w:rsidRDefault="00DD571A" w:rsidP="00DD571A">
      <w:pPr>
        <w:spacing w:after="160" w:line="254" w:lineRule="auto"/>
        <w:rPr>
          <w:rFonts w:ascii="Times New Roman" w:eastAsia="Calibri" w:hAnsi="Times New Roman" w:cs="Times New Roman"/>
          <w:b/>
          <w:color w:val="0563C1"/>
          <w:sz w:val="28"/>
          <w:szCs w:val="28"/>
          <w:u w:val="single"/>
        </w:rPr>
      </w:pPr>
      <w:hyperlink r:id="rId6" w:history="1"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https</w:t>
        </w:r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://</w:t>
        </w:r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www</w:t>
        </w:r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.</w:t>
        </w:r>
        <w:proofErr w:type="spellStart"/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youtube</w:t>
        </w:r>
        <w:proofErr w:type="spellEnd"/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.</w:t>
        </w:r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com</w:t>
        </w:r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/</w:t>
        </w:r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watch</w:t>
        </w:r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?</w:t>
        </w:r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v</w:t>
        </w:r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=</w:t>
        </w:r>
        <w:proofErr w:type="spellStart"/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bKMhyT</w:t>
        </w:r>
        <w:proofErr w:type="spellEnd"/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8-</w:t>
        </w:r>
        <w:proofErr w:type="spellStart"/>
        <w:r w:rsidRPr="00DD571A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hhE</w:t>
        </w:r>
        <w:proofErr w:type="spellEnd"/>
      </w:hyperlink>
    </w:p>
    <w:p w:rsidR="00D93F78" w:rsidRDefault="00D93F78" w:rsidP="00DD571A">
      <w:pPr>
        <w:spacing w:after="160"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93F78">
        <w:rPr>
          <w:rFonts w:ascii="Times New Roman" w:eastAsia="Calibri" w:hAnsi="Times New Roman" w:cs="Times New Roman"/>
          <w:b/>
          <w:sz w:val="28"/>
          <w:szCs w:val="28"/>
        </w:rPr>
        <w:t xml:space="preserve">Предлагаю вам образцы </w:t>
      </w:r>
      <w:r w:rsidR="001904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93F78">
        <w:rPr>
          <w:rFonts w:ascii="Times New Roman" w:eastAsia="Calibri" w:hAnsi="Times New Roman" w:cs="Times New Roman"/>
          <w:b/>
          <w:sz w:val="28"/>
          <w:szCs w:val="28"/>
        </w:rPr>
        <w:t>рисунков:</w:t>
      </w:r>
    </w:p>
    <w:p w:rsidR="0019043C" w:rsidRDefault="0019043C" w:rsidP="00DD571A">
      <w:pPr>
        <w:spacing w:after="160"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00400" cy="3657600"/>
            <wp:effectExtent l="0" t="0" r="0" b="0"/>
            <wp:docPr id="1" name="Рисунок 1" descr="C:\Users\User\Desktop\464dd8cdea7e141d35485919706f43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64dd8cdea7e141d35485919706f431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786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28204" cy="3674853"/>
            <wp:effectExtent l="0" t="0" r="0" b="1905"/>
            <wp:docPr id="2" name="Рисунок 2" descr="C:\Users\User\Desktop\5ed4bb9635c535343273921f8fb324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ed4bb9635c535343273921f8fb3248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398" cy="367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65" w:rsidRDefault="000C53CC" w:rsidP="00DD571A">
      <w:pPr>
        <w:spacing w:after="160"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00400" cy="3994030"/>
            <wp:effectExtent l="0" t="0" r="0" b="6985"/>
            <wp:docPr id="3" name="Рисунок 3" descr="C:\Users\User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12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90" cy="399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68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28202" cy="4002657"/>
            <wp:effectExtent l="0" t="0" r="0" b="0"/>
            <wp:docPr id="4" name="Рисунок 4" descr="C:\Users\User\Desktop\detsad-28333-146354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etsad-28333-14635425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290" cy="400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F78" w:rsidRPr="00D93F78" w:rsidRDefault="00D93F78" w:rsidP="00DD571A">
      <w:pPr>
        <w:spacing w:after="160"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0963" w:rsidRPr="00DD1399" w:rsidRDefault="008E0963" w:rsidP="008E0963">
      <w:pPr>
        <w:rPr>
          <w:rFonts w:ascii="Times New Roman" w:hAnsi="Times New Roman" w:cs="Times New Roman"/>
          <w:b/>
          <w:sz w:val="28"/>
          <w:szCs w:val="28"/>
        </w:rPr>
      </w:pPr>
      <w:r w:rsidRPr="00DD1399">
        <w:rPr>
          <w:rFonts w:ascii="Times New Roman" w:hAnsi="Times New Roman" w:cs="Times New Roman"/>
          <w:b/>
          <w:sz w:val="28"/>
          <w:szCs w:val="28"/>
        </w:rPr>
        <w:t xml:space="preserve">Желаю удачи! Присылайте фото выполненной работы. </w:t>
      </w:r>
    </w:p>
    <w:p w:rsidR="00F57078" w:rsidRDefault="00F57078" w:rsidP="00277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F57078" w:rsidSect="00E605E1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312"/>
    <w:multiLevelType w:val="hybridMultilevel"/>
    <w:tmpl w:val="736C7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F328D0"/>
    <w:multiLevelType w:val="hybridMultilevel"/>
    <w:tmpl w:val="DF066B8E"/>
    <w:lvl w:ilvl="0" w:tplc="EA704EB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754C33"/>
    <w:multiLevelType w:val="hybridMultilevel"/>
    <w:tmpl w:val="CBF03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BE18BF"/>
    <w:multiLevelType w:val="hybridMultilevel"/>
    <w:tmpl w:val="44469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3D6"/>
    <w:rsid w:val="000C53CC"/>
    <w:rsid w:val="000E03D6"/>
    <w:rsid w:val="000E7686"/>
    <w:rsid w:val="0019043C"/>
    <w:rsid w:val="002772DE"/>
    <w:rsid w:val="002C0B69"/>
    <w:rsid w:val="0042082D"/>
    <w:rsid w:val="0050378C"/>
    <w:rsid w:val="006709D1"/>
    <w:rsid w:val="00733820"/>
    <w:rsid w:val="008E0963"/>
    <w:rsid w:val="00997865"/>
    <w:rsid w:val="00B27465"/>
    <w:rsid w:val="00CE2F8B"/>
    <w:rsid w:val="00CF14D2"/>
    <w:rsid w:val="00D93F78"/>
    <w:rsid w:val="00DD571A"/>
    <w:rsid w:val="00E605E1"/>
    <w:rsid w:val="00F31716"/>
    <w:rsid w:val="00F5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F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F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KMhyT8-hh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2020-05-20T13:44:00Z</dcterms:created>
  <dcterms:modified xsi:type="dcterms:W3CDTF">2020-05-20T14:26:00Z</dcterms:modified>
</cp:coreProperties>
</file>